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20559" w14:textId="77777777" w:rsidR="008E7F55" w:rsidRDefault="004B4151" w:rsidP="004B4151">
      <w:pPr>
        <w:jc w:val="center"/>
        <w:rPr>
          <w:b/>
          <w:sz w:val="32"/>
          <w:szCs w:val="32"/>
        </w:rPr>
      </w:pPr>
      <w:r w:rsidRPr="00E878F0">
        <w:rPr>
          <w:b/>
          <w:sz w:val="32"/>
          <w:szCs w:val="32"/>
        </w:rPr>
        <w:t>HARMONOGRAM PŁUKANIA SIECI WODOCIĄGOWEJ</w:t>
      </w:r>
    </w:p>
    <w:p w14:paraId="76FBBB85" w14:textId="19E65BDE" w:rsidR="004B4151" w:rsidRPr="00E878F0" w:rsidRDefault="004B4151" w:rsidP="004B41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8E7F55">
        <w:rPr>
          <w:b/>
          <w:sz w:val="32"/>
          <w:szCs w:val="32"/>
        </w:rPr>
        <w:t>Kwiecień</w:t>
      </w:r>
      <w:r>
        <w:rPr>
          <w:b/>
          <w:sz w:val="32"/>
          <w:szCs w:val="32"/>
        </w:rPr>
        <w:t xml:space="preserve"> </w:t>
      </w:r>
      <w:r w:rsidR="008E7F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</w:t>
      </w:r>
      <w:r w:rsidR="008E7F55">
        <w:rPr>
          <w:b/>
          <w:sz w:val="32"/>
          <w:szCs w:val="32"/>
        </w:rPr>
        <w:t>4</w:t>
      </w:r>
      <w:r w:rsidRPr="00E878F0">
        <w:rPr>
          <w:b/>
          <w:sz w:val="32"/>
          <w:szCs w:val="32"/>
        </w:rPr>
        <w:t xml:space="preserve"> ROKU</w:t>
      </w:r>
    </w:p>
    <w:p w14:paraId="3255D3DB" w14:textId="77777777" w:rsidR="004B4151" w:rsidRPr="00BF5AD2" w:rsidRDefault="004B4151" w:rsidP="004B415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5126"/>
        <w:gridCol w:w="5263"/>
      </w:tblGrid>
      <w:tr w:rsidR="004B4151" w:rsidRPr="005C046F" w14:paraId="5F3AC515" w14:textId="77777777" w:rsidTr="006B52A4">
        <w:trPr>
          <w:trHeight w:val="150"/>
        </w:trPr>
        <w:tc>
          <w:tcPr>
            <w:tcW w:w="1008" w:type="dxa"/>
            <w:shd w:val="clear" w:color="auto" w:fill="auto"/>
          </w:tcPr>
          <w:p w14:paraId="21AD39D3" w14:textId="77777777" w:rsidR="004B4151" w:rsidRPr="005C046F" w:rsidRDefault="004B4151" w:rsidP="006B52A4">
            <w:pPr>
              <w:jc w:val="center"/>
              <w:rPr>
                <w:sz w:val="28"/>
                <w:szCs w:val="28"/>
              </w:rPr>
            </w:pPr>
            <w:r w:rsidRPr="005C046F">
              <w:rPr>
                <w:b/>
                <w:sz w:val="28"/>
                <w:szCs w:val="28"/>
              </w:rPr>
              <w:t>Lp</w:t>
            </w:r>
            <w:r w:rsidRPr="005C046F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shd w:val="clear" w:color="auto" w:fill="auto"/>
          </w:tcPr>
          <w:p w14:paraId="0D900F26" w14:textId="77777777" w:rsidR="004B4151" w:rsidRPr="005C046F" w:rsidRDefault="004B4151" w:rsidP="006B52A4">
            <w:pPr>
              <w:jc w:val="center"/>
              <w:rPr>
                <w:b/>
                <w:sz w:val="28"/>
                <w:szCs w:val="28"/>
              </w:rPr>
            </w:pPr>
            <w:r w:rsidRPr="005C046F">
              <w:rPr>
                <w:b/>
                <w:sz w:val="28"/>
                <w:szCs w:val="28"/>
              </w:rPr>
              <w:t>Wyszczególnienie robót</w:t>
            </w:r>
          </w:p>
        </w:tc>
        <w:tc>
          <w:tcPr>
            <w:tcW w:w="6120" w:type="dxa"/>
            <w:shd w:val="clear" w:color="auto" w:fill="auto"/>
          </w:tcPr>
          <w:p w14:paraId="6AA1E0D2" w14:textId="77777777" w:rsidR="004B4151" w:rsidRPr="005C046F" w:rsidRDefault="004B4151" w:rsidP="006B52A4">
            <w:pPr>
              <w:jc w:val="center"/>
              <w:rPr>
                <w:b/>
                <w:sz w:val="28"/>
                <w:szCs w:val="28"/>
              </w:rPr>
            </w:pPr>
            <w:r w:rsidRPr="005C046F">
              <w:rPr>
                <w:b/>
                <w:sz w:val="28"/>
                <w:szCs w:val="28"/>
              </w:rPr>
              <w:t>Termin płukania</w:t>
            </w:r>
          </w:p>
        </w:tc>
      </w:tr>
      <w:tr w:rsidR="004B4151" w:rsidRPr="005C046F" w14:paraId="655C1338" w14:textId="77777777" w:rsidTr="006B52A4">
        <w:trPr>
          <w:trHeight w:val="1529"/>
        </w:trPr>
        <w:tc>
          <w:tcPr>
            <w:tcW w:w="1008" w:type="dxa"/>
            <w:shd w:val="clear" w:color="auto" w:fill="auto"/>
          </w:tcPr>
          <w:p w14:paraId="6CA7ACF0" w14:textId="77777777" w:rsidR="004B4151" w:rsidRDefault="004B4151" w:rsidP="006B52A4">
            <w:pPr>
              <w:jc w:val="center"/>
            </w:pPr>
          </w:p>
          <w:p w14:paraId="77A26C1E" w14:textId="77777777" w:rsidR="004B4151" w:rsidRDefault="004B4151" w:rsidP="006B52A4">
            <w:pPr>
              <w:jc w:val="center"/>
            </w:pPr>
          </w:p>
          <w:p w14:paraId="2D1AC1B2" w14:textId="77777777" w:rsidR="004B4151" w:rsidRPr="00BF5AD2" w:rsidRDefault="004B4151" w:rsidP="006B52A4">
            <w:pPr>
              <w:jc w:val="center"/>
            </w:pPr>
            <w:r>
              <w:t>1.</w:t>
            </w:r>
          </w:p>
        </w:tc>
        <w:tc>
          <w:tcPr>
            <w:tcW w:w="5760" w:type="dxa"/>
            <w:shd w:val="clear" w:color="auto" w:fill="auto"/>
          </w:tcPr>
          <w:p w14:paraId="76859ACF" w14:textId="77777777" w:rsidR="004B4151" w:rsidRDefault="004B4151" w:rsidP="006B52A4">
            <w:r w:rsidRPr="00FC085D">
              <w:t>Płukanie</w:t>
            </w:r>
            <w:r>
              <w:t xml:space="preserve"> sieci wodociągowej:</w:t>
            </w:r>
          </w:p>
          <w:p w14:paraId="7E90EC89" w14:textId="77777777" w:rsidR="004B4151" w:rsidRDefault="004B4151" w:rsidP="006B52A4">
            <w:r>
              <w:t xml:space="preserve">- sieć magistralna ( Stale oraz </w:t>
            </w:r>
            <w:proofErr w:type="spellStart"/>
            <w:r>
              <w:t>os.Mokrzyszów</w:t>
            </w:r>
            <w:proofErr w:type="spellEnd"/>
            <w:r>
              <w:t xml:space="preserve"> )</w:t>
            </w:r>
          </w:p>
          <w:p w14:paraId="18CF2EFF" w14:textId="77777777" w:rsidR="004B4151" w:rsidRDefault="004B4151" w:rsidP="006B52A4">
            <w:r>
              <w:t>- osiedle Ocice</w:t>
            </w:r>
          </w:p>
          <w:p w14:paraId="5F4A9D6A" w14:textId="77777777" w:rsidR="004B4151" w:rsidRDefault="004B4151" w:rsidP="006B52A4">
            <w:r>
              <w:t xml:space="preserve">- osiedle Mokrzyszów  </w:t>
            </w:r>
          </w:p>
          <w:p w14:paraId="4C85CEDD" w14:textId="77777777" w:rsidR="004B4151" w:rsidRPr="00FC085D" w:rsidRDefault="004B4151" w:rsidP="006B52A4">
            <w:r>
              <w:t>przez hydranty i spusty</w:t>
            </w:r>
          </w:p>
        </w:tc>
        <w:tc>
          <w:tcPr>
            <w:tcW w:w="6120" w:type="dxa"/>
            <w:shd w:val="clear" w:color="auto" w:fill="auto"/>
          </w:tcPr>
          <w:p w14:paraId="445DC894" w14:textId="77777777" w:rsidR="004B4151" w:rsidRPr="008E7F55" w:rsidRDefault="004B4151" w:rsidP="006B52A4">
            <w:pPr>
              <w:jc w:val="center"/>
              <w:rPr>
                <w:b/>
                <w:bCs/>
              </w:rPr>
            </w:pPr>
          </w:p>
          <w:p w14:paraId="5CE4BCDE" w14:textId="3C64D2E3" w:rsidR="004B4151" w:rsidRPr="008E7F55" w:rsidRDefault="008E7F55" w:rsidP="006B52A4">
            <w:pPr>
              <w:jc w:val="center"/>
              <w:rPr>
                <w:b/>
                <w:bCs/>
              </w:rPr>
            </w:pPr>
            <w:r w:rsidRPr="008E7F55">
              <w:rPr>
                <w:b/>
                <w:bCs/>
              </w:rPr>
              <w:t>22</w:t>
            </w:r>
            <w:r w:rsidR="004B4151" w:rsidRPr="008E7F55">
              <w:rPr>
                <w:b/>
                <w:bCs/>
              </w:rPr>
              <w:t>.0</w:t>
            </w:r>
            <w:r w:rsidRPr="008E7F55">
              <w:rPr>
                <w:b/>
                <w:bCs/>
              </w:rPr>
              <w:t>4</w:t>
            </w:r>
            <w:r w:rsidR="004B4151" w:rsidRPr="008E7F55">
              <w:rPr>
                <w:b/>
                <w:bCs/>
              </w:rPr>
              <w:t>.202</w:t>
            </w:r>
            <w:r w:rsidRPr="008E7F55">
              <w:rPr>
                <w:b/>
                <w:bCs/>
              </w:rPr>
              <w:t>4</w:t>
            </w:r>
            <w:r w:rsidR="004B4151" w:rsidRPr="008E7F55">
              <w:rPr>
                <w:b/>
                <w:bCs/>
              </w:rPr>
              <w:t>r.</w:t>
            </w:r>
          </w:p>
          <w:p w14:paraId="4E2E6817" w14:textId="4B255690" w:rsidR="004B4151" w:rsidRPr="008E7F55" w:rsidRDefault="004B4151" w:rsidP="006B52A4">
            <w:pPr>
              <w:jc w:val="center"/>
              <w:rPr>
                <w:b/>
                <w:bCs/>
              </w:rPr>
            </w:pPr>
            <w:r w:rsidRPr="008E7F55">
              <w:rPr>
                <w:b/>
                <w:bCs/>
              </w:rPr>
              <w:t>godz.</w:t>
            </w:r>
            <w:r w:rsidR="008E7F55" w:rsidRPr="008E7F55">
              <w:rPr>
                <w:b/>
                <w:bCs/>
              </w:rPr>
              <w:t>7</w:t>
            </w:r>
            <w:r w:rsidRPr="008E7F55">
              <w:rPr>
                <w:b/>
                <w:bCs/>
                <w:vertAlign w:val="superscript"/>
              </w:rPr>
              <w:t>00</w:t>
            </w:r>
            <w:r w:rsidRPr="008E7F55">
              <w:rPr>
                <w:b/>
                <w:bCs/>
              </w:rPr>
              <w:t>-</w:t>
            </w:r>
            <w:r w:rsidR="008E7F55" w:rsidRPr="008E7F55">
              <w:rPr>
                <w:b/>
                <w:bCs/>
              </w:rPr>
              <w:t>15</w:t>
            </w:r>
            <w:r w:rsidRPr="008E7F55">
              <w:rPr>
                <w:b/>
                <w:bCs/>
                <w:vertAlign w:val="superscript"/>
              </w:rPr>
              <w:t>00</w:t>
            </w:r>
          </w:p>
        </w:tc>
      </w:tr>
      <w:tr w:rsidR="004B4151" w:rsidRPr="005C046F" w14:paraId="42EE56AE" w14:textId="77777777" w:rsidTr="006B52A4">
        <w:trPr>
          <w:trHeight w:val="1594"/>
        </w:trPr>
        <w:tc>
          <w:tcPr>
            <w:tcW w:w="1008" w:type="dxa"/>
            <w:shd w:val="clear" w:color="auto" w:fill="auto"/>
          </w:tcPr>
          <w:p w14:paraId="185A3585" w14:textId="77777777" w:rsidR="004B4151" w:rsidRDefault="004B4151" w:rsidP="006B52A4">
            <w:pPr>
              <w:jc w:val="center"/>
            </w:pPr>
          </w:p>
          <w:p w14:paraId="57C3F18D" w14:textId="77777777" w:rsidR="004B4151" w:rsidRDefault="004B4151" w:rsidP="006B52A4">
            <w:pPr>
              <w:jc w:val="center"/>
            </w:pPr>
          </w:p>
          <w:p w14:paraId="13169DF2" w14:textId="77777777" w:rsidR="004B4151" w:rsidRPr="004A6B78" w:rsidRDefault="004B4151" w:rsidP="006B52A4">
            <w:pPr>
              <w:jc w:val="center"/>
            </w:pPr>
            <w:r w:rsidRPr="004A6B78">
              <w:t>2.</w:t>
            </w:r>
          </w:p>
        </w:tc>
        <w:tc>
          <w:tcPr>
            <w:tcW w:w="5760" w:type="dxa"/>
            <w:shd w:val="clear" w:color="auto" w:fill="auto"/>
          </w:tcPr>
          <w:p w14:paraId="65B5F9B8" w14:textId="77777777" w:rsidR="004B4151" w:rsidRDefault="004B4151" w:rsidP="006B52A4">
            <w:r>
              <w:t>Płukanie sieci wodociągowej:</w:t>
            </w:r>
          </w:p>
          <w:p w14:paraId="1139F983" w14:textId="77777777" w:rsidR="004B4151" w:rsidRDefault="004B4151" w:rsidP="006B52A4">
            <w:r>
              <w:t>- osiedle Serbinów</w:t>
            </w:r>
          </w:p>
          <w:p w14:paraId="7825DF1E" w14:textId="77777777" w:rsidR="004B4151" w:rsidRDefault="004B4151" w:rsidP="006B52A4">
            <w:r>
              <w:t xml:space="preserve">- osiedle Bogdanówka </w:t>
            </w:r>
          </w:p>
          <w:p w14:paraId="5FED7B81" w14:textId="77777777" w:rsidR="004B4151" w:rsidRDefault="004B4151" w:rsidP="006B52A4">
            <w:r>
              <w:t>- osiedle Piastów</w:t>
            </w:r>
          </w:p>
          <w:p w14:paraId="34A7FC93" w14:textId="77777777" w:rsidR="004B4151" w:rsidRPr="004A6B78" w:rsidRDefault="004B4151" w:rsidP="006B52A4">
            <w:r>
              <w:t>przez spusty i hydranty</w:t>
            </w:r>
          </w:p>
        </w:tc>
        <w:tc>
          <w:tcPr>
            <w:tcW w:w="6120" w:type="dxa"/>
            <w:shd w:val="clear" w:color="auto" w:fill="auto"/>
          </w:tcPr>
          <w:p w14:paraId="2B915EC8" w14:textId="77777777" w:rsidR="004B4151" w:rsidRPr="008E7F55" w:rsidRDefault="004B4151" w:rsidP="006B52A4">
            <w:pPr>
              <w:jc w:val="center"/>
              <w:rPr>
                <w:b/>
                <w:bCs/>
              </w:rPr>
            </w:pPr>
          </w:p>
          <w:p w14:paraId="02F16138" w14:textId="1D21FFF3" w:rsidR="008E7F55" w:rsidRPr="008E7F55" w:rsidRDefault="008E7F55" w:rsidP="008E7F55">
            <w:pPr>
              <w:jc w:val="center"/>
              <w:rPr>
                <w:b/>
                <w:bCs/>
              </w:rPr>
            </w:pPr>
            <w:r w:rsidRPr="008E7F55">
              <w:rPr>
                <w:b/>
                <w:bCs/>
              </w:rPr>
              <w:t>2</w:t>
            </w:r>
            <w:r w:rsidRPr="008E7F55">
              <w:rPr>
                <w:b/>
                <w:bCs/>
              </w:rPr>
              <w:t>3</w:t>
            </w:r>
            <w:r w:rsidRPr="008E7F55">
              <w:rPr>
                <w:b/>
                <w:bCs/>
              </w:rPr>
              <w:t>.04.2024r.</w:t>
            </w:r>
          </w:p>
          <w:p w14:paraId="7CD643A7" w14:textId="012B5BDE" w:rsidR="004B4151" w:rsidRPr="008E7F55" w:rsidRDefault="008E7F55" w:rsidP="008E7F55">
            <w:pPr>
              <w:jc w:val="center"/>
              <w:rPr>
                <w:b/>
                <w:bCs/>
              </w:rPr>
            </w:pPr>
            <w:r w:rsidRPr="008E7F55">
              <w:rPr>
                <w:b/>
                <w:bCs/>
              </w:rPr>
              <w:t>godz.7</w:t>
            </w:r>
            <w:r w:rsidRPr="008E7F55">
              <w:rPr>
                <w:b/>
                <w:bCs/>
                <w:vertAlign w:val="superscript"/>
              </w:rPr>
              <w:t>00</w:t>
            </w:r>
            <w:r w:rsidRPr="008E7F55">
              <w:rPr>
                <w:b/>
                <w:bCs/>
              </w:rPr>
              <w:t>-15</w:t>
            </w:r>
            <w:r w:rsidRPr="008E7F55">
              <w:rPr>
                <w:b/>
                <w:bCs/>
                <w:vertAlign w:val="superscript"/>
              </w:rPr>
              <w:t>00</w:t>
            </w:r>
          </w:p>
        </w:tc>
      </w:tr>
      <w:tr w:rsidR="004B4151" w:rsidRPr="005C046F" w14:paraId="556856C7" w14:textId="77777777" w:rsidTr="006B52A4">
        <w:trPr>
          <w:trHeight w:val="1563"/>
        </w:trPr>
        <w:tc>
          <w:tcPr>
            <w:tcW w:w="1008" w:type="dxa"/>
            <w:shd w:val="clear" w:color="auto" w:fill="auto"/>
          </w:tcPr>
          <w:p w14:paraId="4C80291A" w14:textId="77777777" w:rsidR="004B4151" w:rsidRDefault="004B4151" w:rsidP="006B52A4">
            <w:pPr>
              <w:jc w:val="center"/>
            </w:pPr>
            <w:r>
              <w:t>3.</w:t>
            </w:r>
          </w:p>
          <w:p w14:paraId="6BB5A6C1" w14:textId="77777777" w:rsidR="004B4151" w:rsidRPr="00B36200" w:rsidRDefault="004B4151" w:rsidP="006B52A4">
            <w:pPr>
              <w:jc w:val="center"/>
            </w:pPr>
          </w:p>
        </w:tc>
        <w:tc>
          <w:tcPr>
            <w:tcW w:w="5760" w:type="dxa"/>
            <w:shd w:val="clear" w:color="auto" w:fill="auto"/>
          </w:tcPr>
          <w:p w14:paraId="32CB31ED" w14:textId="77777777" w:rsidR="004B4151" w:rsidRDefault="004B4151" w:rsidP="006B52A4">
            <w:r>
              <w:t>Płukanie sieci wodociągowej:</w:t>
            </w:r>
          </w:p>
          <w:p w14:paraId="384715A8" w14:textId="77777777" w:rsidR="004B4151" w:rsidRDefault="004B4151" w:rsidP="006B52A4">
            <w:r>
              <w:t>- osiedle Przywiśle</w:t>
            </w:r>
          </w:p>
          <w:p w14:paraId="1A16AF97" w14:textId="77777777" w:rsidR="004B4151" w:rsidRDefault="004B4151" w:rsidP="006B52A4">
            <w:r>
              <w:t>- osiedle Młodych</w:t>
            </w:r>
          </w:p>
          <w:p w14:paraId="735AFA5C" w14:textId="77777777" w:rsidR="004B4151" w:rsidRDefault="004B4151" w:rsidP="006B52A4">
            <w:r>
              <w:t>- osiedle Miechocin</w:t>
            </w:r>
          </w:p>
          <w:p w14:paraId="044398B5" w14:textId="77777777" w:rsidR="004B4151" w:rsidRDefault="004B4151" w:rsidP="006B52A4">
            <w:r>
              <w:t>- osiedle Nagnajów</w:t>
            </w:r>
          </w:p>
          <w:p w14:paraId="3045FFD8" w14:textId="77777777" w:rsidR="004B4151" w:rsidRPr="00B36200" w:rsidRDefault="004B4151" w:rsidP="006B52A4">
            <w:r>
              <w:t>przez spusty i hydranty</w:t>
            </w:r>
          </w:p>
        </w:tc>
        <w:tc>
          <w:tcPr>
            <w:tcW w:w="6120" w:type="dxa"/>
            <w:shd w:val="clear" w:color="auto" w:fill="auto"/>
          </w:tcPr>
          <w:p w14:paraId="50DF9AA0" w14:textId="77777777" w:rsidR="008E7F55" w:rsidRPr="008E7F55" w:rsidRDefault="008E7F55" w:rsidP="008E7F55">
            <w:pPr>
              <w:jc w:val="center"/>
              <w:rPr>
                <w:b/>
                <w:bCs/>
              </w:rPr>
            </w:pPr>
          </w:p>
          <w:p w14:paraId="1F02287A" w14:textId="355F1E81" w:rsidR="008E7F55" w:rsidRPr="008E7F55" w:rsidRDefault="008E7F55" w:rsidP="008E7F55">
            <w:pPr>
              <w:jc w:val="center"/>
              <w:rPr>
                <w:b/>
                <w:bCs/>
              </w:rPr>
            </w:pPr>
            <w:r w:rsidRPr="008E7F55">
              <w:rPr>
                <w:b/>
                <w:bCs/>
              </w:rPr>
              <w:t>2</w:t>
            </w:r>
            <w:r w:rsidRPr="008E7F55">
              <w:rPr>
                <w:b/>
                <w:bCs/>
              </w:rPr>
              <w:t>4</w:t>
            </w:r>
            <w:r w:rsidRPr="008E7F55">
              <w:rPr>
                <w:b/>
                <w:bCs/>
              </w:rPr>
              <w:t>.04.2024r.</w:t>
            </w:r>
          </w:p>
          <w:p w14:paraId="10A2ECEF" w14:textId="30D7A5AA" w:rsidR="004B4151" w:rsidRPr="008E7F55" w:rsidRDefault="008E7F55" w:rsidP="008E7F55">
            <w:pPr>
              <w:jc w:val="center"/>
              <w:rPr>
                <w:b/>
                <w:bCs/>
                <w:vertAlign w:val="superscript"/>
              </w:rPr>
            </w:pPr>
            <w:r w:rsidRPr="008E7F55">
              <w:rPr>
                <w:b/>
                <w:bCs/>
              </w:rPr>
              <w:t>godz.7</w:t>
            </w:r>
            <w:r w:rsidRPr="008E7F55">
              <w:rPr>
                <w:b/>
                <w:bCs/>
                <w:vertAlign w:val="superscript"/>
              </w:rPr>
              <w:t>00</w:t>
            </w:r>
            <w:r w:rsidRPr="008E7F55">
              <w:rPr>
                <w:b/>
                <w:bCs/>
              </w:rPr>
              <w:t>-15</w:t>
            </w:r>
            <w:r w:rsidRPr="008E7F55">
              <w:rPr>
                <w:b/>
                <w:bCs/>
                <w:vertAlign w:val="superscript"/>
              </w:rPr>
              <w:t>00</w:t>
            </w:r>
          </w:p>
        </w:tc>
      </w:tr>
      <w:tr w:rsidR="004B4151" w:rsidRPr="005C046F" w14:paraId="3D108EB5" w14:textId="77777777" w:rsidTr="006B52A4">
        <w:trPr>
          <w:trHeight w:val="1258"/>
        </w:trPr>
        <w:tc>
          <w:tcPr>
            <w:tcW w:w="1008" w:type="dxa"/>
            <w:shd w:val="clear" w:color="auto" w:fill="auto"/>
          </w:tcPr>
          <w:p w14:paraId="1ED6005A" w14:textId="77777777" w:rsidR="004B4151" w:rsidRPr="00AE073A" w:rsidRDefault="004B4151" w:rsidP="006B52A4">
            <w:pPr>
              <w:jc w:val="center"/>
            </w:pPr>
            <w:r>
              <w:t>4.</w:t>
            </w:r>
          </w:p>
        </w:tc>
        <w:tc>
          <w:tcPr>
            <w:tcW w:w="5760" w:type="dxa"/>
            <w:shd w:val="clear" w:color="auto" w:fill="auto"/>
          </w:tcPr>
          <w:p w14:paraId="12D835A5" w14:textId="77777777" w:rsidR="004B4151" w:rsidRDefault="004B4151" w:rsidP="006B52A4">
            <w:r>
              <w:t>Płukanie sieci wodociągowej:</w:t>
            </w:r>
          </w:p>
          <w:p w14:paraId="0B8EB038" w14:textId="77777777" w:rsidR="004B4151" w:rsidRDefault="004B4151" w:rsidP="006B52A4">
            <w:r>
              <w:t>- osiedle Dzików</w:t>
            </w:r>
          </w:p>
          <w:p w14:paraId="7C0B0D70" w14:textId="77777777" w:rsidR="004B4151" w:rsidRDefault="004B4151" w:rsidP="006B52A4">
            <w:r>
              <w:t>- osiedle Wymysłów</w:t>
            </w:r>
          </w:p>
          <w:p w14:paraId="4F0F6B43" w14:textId="77777777" w:rsidR="004B4151" w:rsidRDefault="004B4151" w:rsidP="006B52A4">
            <w:r>
              <w:t>- osiedle Zakrzów</w:t>
            </w:r>
          </w:p>
          <w:p w14:paraId="1D92C0A2" w14:textId="77777777" w:rsidR="004B4151" w:rsidRPr="00AE073A" w:rsidRDefault="004B4151" w:rsidP="006B52A4">
            <w:r>
              <w:t>przez spusty i hydranty</w:t>
            </w:r>
          </w:p>
        </w:tc>
        <w:tc>
          <w:tcPr>
            <w:tcW w:w="6120" w:type="dxa"/>
            <w:shd w:val="clear" w:color="auto" w:fill="auto"/>
          </w:tcPr>
          <w:p w14:paraId="21F4D1C8" w14:textId="77777777" w:rsidR="004B4151" w:rsidRPr="008E7F55" w:rsidRDefault="004B4151" w:rsidP="006B52A4">
            <w:pPr>
              <w:jc w:val="center"/>
              <w:rPr>
                <w:b/>
                <w:bCs/>
              </w:rPr>
            </w:pPr>
          </w:p>
          <w:p w14:paraId="6593ECFB" w14:textId="02FB1E7E" w:rsidR="008E7F55" w:rsidRPr="008E7F55" w:rsidRDefault="008E7F55" w:rsidP="008E7F55">
            <w:pPr>
              <w:jc w:val="center"/>
              <w:rPr>
                <w:b/>
                <w:bCs/>
              </w:rPr>
            </w:pPr>
            <w:r w:rsidRPr="008E7F55">
              <w:rPr>
                <w:b/>
                <w:bCs/>
              </w:rPr>
              <w:t>2</w:t>
            </w:r>
            <w:r w:rsidRPr="008E7F55">
              <w:rPr>
                <w:b/>
                <w:bCs/>
              </w:rPr>
              <w:t>5</w:t>
            </w:r>
            <w:r w:rsidRPr="008E7F55">
              <w:rPr>
                <w:b/>
                <w:bCs/>
              </w:rPr>
              <w:t>.04.2024r.</w:t>
            </w:r>
          </w:p>
          <w:p w14:paraId="294E549B" w14:textId="76F74261" w:rsidR="004B4151" w:rsidRPr="008E7F55" w:rsidRDefault="008E7F55" w:rsidP="008E7F55">
            <w:pPr>
              <w:jc w:val="center"/>
              <w:rPr>
                <w:b/>
                <w:bCs/>
                <w:vertAlign w:val="superscript"/>
              </w:rPr>
            </w:pPr>
            <w:r w:rsidRPr="008E7F55">
              <w:rPr>
                <w:b/>
                <w:bCs/>
              </w:rPr>
              <w:t>godz.7</w:t>
            </w:r>
            <w:r w:rsidRPr="008E7F55">
              <w:rPr>
                <w:b/>
                <w:bCs/>
                <w:vertAlign w:val="superscript"/>
              </w:rPr>
              <w:t>00</w:t>
            </w:r>
            <w:r w:rsidRPr="008E7F55">
              <w:rPr>
                <w:b/>
                <w:bCs/>
              </w:rPr>
              <w:t>-15</w:t>
            </w:r>
            <w:r w:rsidRPr="008E7F55">
              <w:rPr>
                <w:b/>
                <w:bCs/>
                <w:vertAlign w:val="superscript"/>
              </w:rPr>
              <w:t>00</w:t>
            </w:r>
          </w:p>
        </w:tc>
      </w:tr>
      <w:tr w:rsidR="004B4151" w:rsidRPr="005C046F" w14:paraId="328BEB1E" w14:textId="77777777" w:rsidTr="006B52A4">
        <w:trPr>
          <w:trHeight w:val="1397"/>
        </w:trPr>
        <w:tc>
          <w:tcPr>
            <w:tcW w:w="1008" w:type="dxa"/>
            <w:shd w:val="clear" w:color="auto" w:fill="auto"/>
          </w:tcPr>
          <w:p w14:paraId="3F3F8BC6" w14:textId="77777777" w:rsidR="004B4151" w:rsidRPr="00B05639" w:rsidRDefault="004B4151" w:rsidP="006B52A4">
            <w:pPr>
              <w:jc w:val="center"/>
            </w:pPr>
            <w:r>
              <w:t>5.</w:t>
            </w:r>
          </w:p>
        </w:tc>
        <w:tc>
          <w:tcPr>
            <w:tcW w:w="5760" w:type="dxa"/>
            <w:shd w:val="clear" w:color="auto" w:fill="auto"/>
          </w:tcPr>
          <w:p w14:paraId="03E1F27D" w14:textId="77777777" w:rsidR="004B4151" w:rsidRDefault="004B4151" w:rsidP="006B52A4">
            <w:r>
              <w:t>Płukanie sieci wodociągowej:</w:t>
            </w:r>
          </w:p>
          <w:p w14:paraId="0E206ACC" w14:textId="77777777" w:rsidR="004B4151" w:rsidRDefault="004B4151" w:rsidP="006B52A4">
            <w:r>
              <w:t>- osiedle Nadole</w:t>
            </w:r>
          </w:p>
          <w:p w14:paraId="0CADCF3B" w14:textId="77777777" w:rsidR="004B4151" w:rsidRDefault="004B4151" w:rsidP="006B52A4">
            <w:r>
              <w:t>- osiedle Siarkowiec</w:t>
            </w:r>
          </w:p>
          <w:p w14:paraId="02F3C9FA" w14:textId="77777777" w:rsidR="004B4151" w:rsidRDefault="004B4151" w:rsidP="006B52A4">
            <w:r>
              <w:t>- Stare Miasto</w:t>
            </w:r>
          </w:p>
          <w:p w14:paraId="5D98307E" w14:textId="77777777" w:rsidR="004B4151" w:rsidRPr="00B646E9" w:rsidRDefault="004B4151" w:rsidP="006B52A4">
            <w:r>
              <w:t xml:space="preserve">przez spusty i hydranty </w:t>
            </w:r>
          </w:p>
        </w:tc>
        <w:tc>
          <w:tcPr>
            <w:tcW w:w="6120" w:type="dxa"/>
            <w:shd w:val="clear" w:color="auto" w:fill="auto"/>
          </w:tcPr>
          <w:p w14:paraId="32894637" w14:textId="77777777" w:rsidR="004B4151" w:rsidRPr="008E7F55" w:rsidRDefault="004B4151" w:rsidP="006B52A4">
            <w:pPr>
              <w:jc w:val="center"/>
              <w:rPr>
                <w:b/>
                <w:bCs/>
              </w:rPr>
            </w:pPr>
            <w:r w:rsidRPr="008E7F55">
              <w:rPr>
                <w:b/>
                <w:bCs/>
              </w:rPr>
              <w:t xml:space="preserve"> </w:t>
            </w:r>
          </w:p>
          <w:p w14:paraId="06BA8458" w14:textId="76CD7AF2" w:rsidR="008E7F55" w:rsidRPr="008E7F55" w:rsidRDefault="008E7F55" w:rsidP="008E7F55">
            <w:pPr>
              <w:jc w:val="center"/>
              <w:rPr>
                <w:b/>
                <w:bCs/>
              </w:rPr>
            </w:pPr>
            <w:r w:rsidRPr="008E7F55">
              <w:rPr>
                <w:b/>
                <w:bCs/>
              </w:rPr>
              <w:t>2</w:t>
            </w:r>
            <w:r w:rsidRPr="008E7F55">
              <w:rPr>
                <w:b/>
                <w:bCs/>
              </w:rPr>
              <w:t>6</w:t>
            </w:r>
            <w:r w:rsidRPr="008E7F55">
              <w:rPr>
                <w:b/>
                <w:bCs/>
              </w:rPr>
              <w:t>.04.2024r.</w:t>
            </w:r>
          </w:p>
          <w:p w14:paraId="1C98F216" w14:textId="3C73D63F" w:rsidR="004B4151" w:rsidRPr="008E7F55" w:rsidRDefault="008E7F55" w:rsidP="008E7F55">
            <w:pPr>
              <w:jc w:val="center"/>
              <w:rPr>
                <w:b/>
                <w:bCs/>
              </w:rPr>
            </w:pPr>
            <w:r w:rsidRPr="008E7F55">
              <w:rPr>
                <w:b/>
                <w:bCs/>
              </w:rPr>
              <w:t>godz.7</w:t>
            </w:r>
            <w:r w:rsidRPr="008E7F55">
              <w:rPr>
                <w:b/>
                <w:bCs/>
                <w:vertAlign w:val="superscript"/>
              </w:rPr>
              <w:t>00</w:t>
            </w:r>
            <w:r w:rsidRPr="008E7F55">
              <w:rPr>
                <w:b/>
                <w:bCs/>
              </w:rPr>
              <w:t>-15</w:t>
            </w:r>
            <w:r w:rsidRPr="008E7F55">
              <w:rPr>
                <w:b/>
                <w:bCs/>
                <w:vertAlign w:val="superscript"/>
              </w:rPr>
              <w:t>00</w:t>
            </w:r>
          </w:p>
        </w:tc>
      </w:tr>
      <w:tr w:rsidR="004B4151" w:rsidRPr="005C046F" w14:paraId="58D7B890" w14:textId="77777777" w:rsidTr="006B52A4">
        <w:trPr>
          <w:trHeight w:val="1397"/>
        </w:trPr>
        <w:tc>
          <w:tcPr>
            <w:tcW w:w="1008" w:type="dxa"/>
            <w:shd w:val="clear" w:color="auto" w:fill="auto"/>
          </w:tcPr>
          <w:p w14:paraId="3CC7AF6C" w14:textId="77777777" w:rsidR="004B4151" w:rsidRDefault="004B4151" w:rsidP="006B52A4">
            <w:pPr>
              <w:jc w:val="center"/>
            </w:pPr>
            <w:r>
              <w:t>6.</w:t>
            </w:r>
          </w:p>
        </w:tc>
        <w:tc>
          <w:tcPr>
            <w:tcW w:w="5760" w:type="dxa"/>
            <w:shd w:val="clear" w:color="auto" w:fill="auto"/>
          </w:tcPr>
          <w:p w14:paraId="53A18DB0" w14:textId="77777777" w:rsidR="004B4151" w:rsidRDefault="004B4151" w:rsidP="006B52A4">
            <w:r>
              <w:t>Płukanie sieci wodociągowej:</w:t>
            </w:r>
          </w:p>
          <w:p w14:paraId="77C56F67" w14:textId="77777777" w:rsidR="004B4151" w:rsidRDefault="004B4151" w:rsidP="006B52A4">
            <w:r>
              <w:t>- osiedle Sobów</w:t>
            </w:r>
          </w:p>
          <w:p w14:paraId="6C4FB3C8" w14:textId="77777777" w:rsidR="004B4151" w:rsidRDefault="004B4151" w:rsidP="006B52A4">
            <w:r>
              <w:t>- osiedle Wielowieś</w:t>
            </w:r>
          </w:p>
          <w:p w14:paraId="48B0F91D" w14:textId="77777777" w:rsidR="004B4151" w:rsidRDefault="004B4151" w:rsidP="006B52A4">
            <w:r>
              <w:t>- osiedle Koćmierzów</w:t>
            </w:r>
          </w:p>
          <w:p w14:paraId="4851B84F" w14:textId="77777777" w:rsidR="004B4151" w:rsidRDefault="004B4151" w:rsidP="006B52A4">
            <w:r>
              <w:t>- osiedle Sielec</w:t>
            </w:r>
          </w:p>
          <w:p w14:paraId="02188253" w14:textId="77777777" w:rsidR="004B4151" w:rsidRDefault="004B4151" w:rsidP="006B52A4">
            <w:r>
              <w:t>przez spusty i hydranty</w:t>
            </w:r>
          </w:p>
        </w:tc>
        <w:tc>
          <w:tcPr>
            <w:tcW w:w="6120" w:type="dxa"/>
            <w:shd w:val="clear" w:color="auto" w:fill="auto"/>
          </w:tcPr>
          <w:p w14:paraId="014C528B" w14:textId="77777777" w:rsidR="004B4151" w:rsidRPr="008E7F55" w:rsidRDefault="004B4151" w:rsidP="006B52A4">
            <w:pPr>
              <w:jc w:val="center"/>
              <w:rPr>
                <w:b/>
                <w:bCs/>
              </w:rPr>
            </w:pPr>
          </w:p>
          <w:p w14:paraId="667F4121" w14:textId="43F29871" w:rsidR="008E7F55" w:rsidRPr="008E7F55" w:rsidRDefault="008E7F55" w:rsidP="008E7F55">
            <w:pPr>
              <w:jc w:val="center"/>
              <w:rPr>
                <w:b/>
                <w:bCs/>
              </w:rPr>
            </w:pPr>
            <w:r w:rsidRPr="008E7F55">
              <w:rPr>
                <w:b/>
                <w:bCs/>
              </w:rPr>
              <w:t>2</w:t>
            </w:r>
            <w:r w:rsidRPr="008E7F55">
              <w:rPr>
                <w:b/>
                <w:bCs/>
              </w:rPr>
              <w:t>7</w:t>
            </w:r>
            <w:r w:rsidRPr="008E7F55">
              <w:rPr>
                <w:b/>
                <w:bCs/>
              </w:rPr>
              <w:t>.04.2024r.</w:t>
            </w:r>
          </w:p>
          <w:p w14:paraId="7B53CC76" w14:textId="3AF27D95" w:rsidR="004B4151" w:rsidRPr="008E7F55" w:rsidRDefault="008E7F55" w:rsidP="008E7F55">
            <w:pPr>
              <w:jc w:val="center"/>
              <w:rPr>
                <w:b/>
                <w:bCs/>
                <w:vertAlign w:val="superscript"/>
              </w:rPr>
            </w:pPr>
            <w:r w:rsidRPr="008E7F55">
              <w:rPr>
                <w:b/>
                <w:bCs/>
              </w:rPr>
              <w:t>godz.7</w:t>
            </w:r>
            <w:r w:rsidRPr="008E7F55">
              <w:rPr>
                <w:b/>
                <w:bCs/>
                <w:vertAlign w:val="superscript"/>
              </w:rPr>
              <w:t>00</w:t>
            </w:r>
            <w:r w:rsidRPr="008E7F55">
              <w:rPr>
                <w:b/>
                <w:bCs/>
              </w:rPr>
              <w:t>-15</w:t>
            </w:r>
            <w:r w:rsidRPr="008E7F55">
              <w:rPr>
                <w:b/>
                <w:bCs/>
                <w:vertAlign w:val="superscript"/>
              </w:rPr>
              <w:t>00</w:t>
            </w:r>
          </w:p>
        </w:tc>
      </w:tr>
    </w:tbl>
    <w:p w14:paraId="66D04327" w14:textId="77777777" w:rsidR="004B4151" w:rsidRPr="00BF5AD2" w:rsidRDefault="004B4151" w:rsidP="004B415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 w14:paraId="5EAD1D03" w14:textId="77777777" w:rsidR="00DE3A4E" w:rsidRDefault="00DE3A4E"/>
    <w:sectPr w:rsidR="00DE3A4E" w:rsidSect="00D14F77">
      <w:pgSz w:w="11906" w:h="16838"/>
      <w:pgMar w:top="1418" w:right="28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75"/>
    <w:rsid w:val="00464231"/>
    <w:rsid w:val="004B4151"/>
    <w:rsid w:val="008E7F55"/>
    <w:rsid w:val="00AD2975"/>
    <w:rsid w:val="00D14F77"/>
    <w:rsid w:val="00DE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9EC7"/>
  <w15:docId w15:val="{C65B611A-B35C-4B0C-BDAB-EAF44D4D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15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883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MMIERZWA</dc:creator>
  <cp:keywords/>
  <dc:description/>
  <cp:lastModifiedBy>Aneta Komada</cp:lastModifiedBy>
  <cp:revision>2</cp:revision>
  <dcterms:created xsi:type="dcterms:W3CDTF">2024-04-17T05:21:00Z</dcterms:created>
  <dcterms:modified xsi:type="dcterms:W3CDTF">2024-04-17T05:21:00Z</dcterms:modified>
</cp:coreProperties>
</file>